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5245"/>
      </w:tblGrid>
      <w:tr w:rsidR="00383567" w:rsidRPr="00956417" w14:paraId="3714FDCC" w14:textId="77777777" w:rsidTr="00956417">
        <w:trPr>
          <w:trHeight w:val="28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356A" w14:textId="77777777" w:rsidR="00383567" w:rsidRPr="00956417" w:rsidRDefault="00383567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UNIT 3_2</w:t>
            </w:r>
          </w:p>
        </w:tc>
      </w:tr>
      <w:tr w:rsidR="00383567" w:rsidRPr="00956417" w14:paraId="61CAFFB8" w14:textId="77777777" w:rsidTr="0095641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503B" w14:textId="77777777" w:rsidR="00383567" w:rsidRPr="00956417" w:rsidRDefault="00383567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A818" w14:textId="77777777" w:rsidR="00383567" w:rsidRPr="00956417" w:rsidRDefault="0038356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snapshot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978E" w14:textId="77777777" w:rsidR="00383567" w:rsidRPr="00956417" w:rsidRDefault="0038356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zdjęcie </w:t>
            </w:r>
          </w:p>
        </w:tc>
      </w:tr>
      <w:tr w:rsidR="00383567" w:rsidRPr="00406D22" w14:paraId="426142EC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2D94" w14:textId="77777777" w:rsidR="00383567" w:rsidRPr="00956417" w:rsidRDefault="00383567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6AA5" w14:textId="77777777" w:rsidR="00383567" w:rsidRPr="00956417" w:rsidRDefault="00383567" w:rsidP="00956417">
            <w:pPr>
              <w:spacing w:line="360" w:lineRule="auto"/>
              <w:ind w:left="-259" w:firstLine="259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do one’s best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1AA7" w14:textId="77777777" w:rsidR="00383567" w:rsidRPr="00956417" w:rsidRDefault="0038356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zrobić co w naszej mocy </w:t>
            </w:r>
          </w:p>
        </w:tc>
      </w:tr>
      <w:tr w:rsidR="00956417" w:rsidRPr="00956417" w14:paraId="588BFC14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31CD" w14:textId="77777777" w:rsidR="00956417" w:rsidRPr="00956417" w:rsidRDefault="00956417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45B0" w14:textId="51041511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approach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3DF7" w14:textId="031A5AA8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zbliżyć się, podchodzić</w:t>
            </w:r>
          </w:p>
        </w:tc>
      </w:tr>
      <w:tr w:rsidR="00956417" w:rsidRPr="00956417" w14:paraId="6C94A23B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72D2" w14:textId="77777777" w:rsidR="00956417" w:rsidRPr="00956417" w:rsidRDefault="00956417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96D1" w14:textId="1FD28796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available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 u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navailable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9010" w14:textId="552DB647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dostępny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/ niedostępny</w:t>
            </w:r>
          </w:p>
        </w:tc>
      </w:tr>
      <w:tr w:rsidR="00956417" w:rsidRPr="00956417" w14:paraId="44273E54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AB45" w14:textId="77777777" w:rsidR="00956417" w:rsidRPr="00956417" w:rsidRDefault="00956417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3708" w14:textId="12029B6F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radio broadcast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F3E3" w14:textId="06E32784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audycja radiowa </w:t>
            </w:r>
          </w:p>
        </w:tc>
      </w:tr>
      <w:tr w:rsidR="00956417" w:rsidRPr="00956417" w14:paraId="4E3172E6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07E4" w14:textId="77777777" w:rsidR="00956417" w:rsidRPr="00956417" w:rsidRDefault="00956417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7477" w14:textId="536FADB2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memory card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F3BD" w14:textId="7E676F16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karta pamięci</w:t>
            </w:r>
          </w:p>
        </w:tc>
      </w:tr>
      <w:tr w:rsidR="00956417" w:rsidRPr="00956417" w14:paraId="57255F3F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C835" w14:textId="77777777" w:rsidR="00956417" w:rsidRPr="00956417" w:rsidRDefault="00956417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6D3F" w14:textId="45F5CF91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face problems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FB7B" w14:textId="7201FE8B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stawiać czoła problemom</w:t>
            </w:r>
          </w:p>
        </w:tc>
      </w:tr>
      <w:tr w:rsidR="00956417" w:rsidRPr="00956417" w14:paraId="3931398B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B41" w14:textId="77777777" w:rsidR="00956417" w:rsidRPr="00956417" w:rsidRDefault="00956417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4E83" w14:textId="25E5C60C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supply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/ 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 supplier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BF85" w14:textId="66D74948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dostarczać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/ dostawca</w:t>
            </w:r>
          </w:p>
        </w:tc>
      </w:tr>
      <w:tr w:rsidR="00956417" w:rsidRPr="00956417" w14:paraId="4EC37967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5673" w14:textId="77777777" w:rsidR="00956417" w:rsidRPr="00956417" w:rsidRDefault="00956417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64229" w14:textId="005DB497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clockwork motor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E434" w14:textId="53C94C94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mechaniczny napęd</w:t>
            </w:r>
          </w:p>
        </w:tc>
      </w:tr>
      <w:tr w:rsidR="00956417" w:rsidRPr="00956417" w14:paraId="4C04AEB0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4E71" w14:textId="77777777" w:rsidR="00956417" w:rsidRPr="00956417" w:rsidRDefault="00956417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1FB7" w14:textId="62A21DCA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apparent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8113" w14:textId="42D9D0F3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widoczny, oczywisty </w:t>
            </w:r>
          </w:p>
        </w:tc>
      </w:tr>
      <w:tr w:rsidR="00956417" w:rsidRPr="00956417" w14:paraId="5E1E8E35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6848" w14:textId="77777777" w:rsidR="00956417" w:rsidRPr="00956417" w:rsidRDefault="00956417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83E6" w14:textId="01F9AE58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refinement </w:t>
            </w:r>
            <w:r w:rsidRPr="0095641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/ The new model has a number of refinements.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7DE0E" w14:textId="454D6F78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406D22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udoskonalenie</w:t>
            </w:r>
          </w:p>
        </w:tc>
      </w:tr>
      <w:tr w:rsidR="00956417" w:rsidRPr="00956417" w14:paraId="612343C1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4043" w14:textId="4FEDB1C4" w:rsidR="00956417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49F2" w14:textId="7AEB6EE2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capable of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8947" w14:textId="77777777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w stanie  (zrobić coś)</w:t>
            </w:r>
          </w:p>
        </w:tc>
      </w:tr>
      <w:tr w:rsidR="00956417" w:rsidRPr="00956417" w14:paraId="56998190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3096" w14:textId="0084B2D9" w:rsidR="00956417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AC6D" w14:textId="3509C8FE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priority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CBCD" w14:textId="77777777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priorytet </w:t>
            </w:r>
          </w:p>
        </w:tc>
      </w:tr>
      <w:tr w:rsidR="00956417" w:rsidRPr="00956417" w14:paraId="0520FADA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6886" w14:textId="24511F0E" w:rsidR="00956417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B625" w14:textId="53707989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in turn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7EA2" w14:textId="77777777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po kolei, z kolei </w:t>
            </w:r>
          </w:p>
        </w:tc>
      </w:tr>
      <w:tr w:rsidR="00956417" w:rsidRPr="00956417" w14:paraId="4AA42A76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232F" w14:textId="2FB43B8E" w:rsidR="00956417" w:rsidRPr="00956417" w:rsidRDefault="00956417" w:rsidP="00A22589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</w:t>
            </w:r>
            <w:r w:rsidR="00A2258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9F70" w14:textId="77777777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mud house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4B9B" w14:textId="77777777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dom z błota</w:t>
            </w:r>
          </w:p>
        </w:tc>
      </w:tr>
      <w:tr w:rsidR="00956417" w:rsidRPr="00956417" w14:paraId="2687A95C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D0B4" w14:textId="1043D9BB" w:rsidR="00956417" w:rsidRPr="00956417" w:rsidRDefault="00956417" w:rsidP="00A22589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</w:t>
            </w:r>
            <w:r w:rsidR="00A2258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4915" w14:textId="77777777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spread of AIDS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6D3D" w14:textId="77777777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rozprzestrzenianie się AIDS</w:t>
            </w:r>
          </w:p>
        </w:tc>
      </w:tr>
      <w:tr w:rsidR="00956417" w:rsidRPr="00956417" w14:paraId="5AB5B31A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ECFD" w14:textId="6D01B6E6" w:rsidR="00956417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7316" w14:textId="3F6466E7" w:rsidR="00956417" w:rsidRPr="00956417" w:rsidRDefault="00406D22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to wind</w:t>
            </w:r>
            <w:r w:rsidR="00956417"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up /</w:t>
            </w:r>
            <w:proofErr w:type="spellStart"/>
            <w:r w:rsidR="00956417"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waınd</w:t>
            </w:r>
            <w:proofErr w:type="spellEnd"/>
            <w:r w:rsidR="00956417"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/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F048" w14:textId="77777777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nakręcić np. zegarek </w:t>
            </w:r>
          </w:p>
        </w:tc>
      </w:tr>
      <w:tr w:rsidR="00956417" w:rsidRPr="00956417" w14:paraId="60A0A7E4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C816" w14:textId="459C980E" w:rsidR="00956417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AD16" w14:textId="77777777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take out a </w:t>
            </w:r>
            <w:proofErr w:type="gramStart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patent  /</w:t>
            </w:r>
            <w:proofErr w:type="gramEnd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'</w:t>
            </w:r>
            <w:proofErr w:type="spellStart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pætnt</w:t>
            </w:r>
            <w:proofErr w:type="spellEnd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, '</w:t>
            </w:r>
            <w:proofErr w:type="spellStart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peıtnt</w:t>
            </w:r>
            <w:proofErr w:type="spellEnd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/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0E91" w14:textId="77777777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406D22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opatentować</w:t>
            </w:r>
          </w:p>
        </w:tc>
      </w:tr>
      <w:tr w:rsidR="00956417" w:rsidRPr="00956417" w14:paraId="329D2E8D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C028" w14:textId="360F3B2F" w:rsidR="00956417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6858" w14:textId="77777777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rejection letters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B916" w14:textId="77777777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pismo odmowne</w:t>
            </w:r>
          </w:p>
        </w:tc>
      </w:tr>
      <w:tr w:rsidR="00956417" w:rsidRPr="00956417" w14:paraId="3225F684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9B7B" w14:textId="4302AAB6" w:rsidR="00956417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A9BC" w14:textId="6B8AA75A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profitable / 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unprofitable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41EC" w14:textId="6515CD1B" w:rsidR="00956417" w:rsidRPr="00956417" w:rsidRDefault="00956417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zyskowny /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nie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dochodowy</w:t>
            </w:r>
          </w:p>
        </w:tc>
      </w:tr>
      <w:tr w:rsidR="00A22589" w:rsidRPr="00956417" w14:paraId="2840D99C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027D" w14:textId="5456ED28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5BC3" w14:textId="5F59D868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flawed  /</w:t>
            </w:r>
            <w:proofErr w:type="spellStart"/>
            <w:proofErr w:type="gramEnd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flɔːd</w:t>
            </w:r>
            <w:proofErr w:type="spellEnd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/ 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[diamond]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/ </w:t>
            </w:r>
            <w:r w:rsidRPr="00406D22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[person, character]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2679" w14:textId="5783571E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1.  ze skazą; 2. 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pełen wad</w:t>
            </w:r>
          </w:p>
        </w:tc>
      </w:tr>
      <w:tr w:rsidR="00A22589" w:rsidRPr="00956417" w14:paraId="447BA51A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ED7E" w14:textId="7505FDA3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E0FA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breakthrough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A75E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przełom </w:t>
            </w:r>
          </w:p>
        </w:tc>
      </w:tr>
      <w:tr w:rsidR="00A22589" w:rsidRPr="00956417" w14:paraId="598B3510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BC1F" w14:textId="168B36C1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DDC3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slot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35EB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przydział czasu antenowego</w:t>
            </w:r>
          </w:p>
        </w:tc>
      </w:tr>
      <w:tr w:rsidR="00A22589" w:rsidRPr="00406D22" w14:paraId="287EE43F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8599" w14:textId="6F492183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0FCE" w14:textId="2BC49F0D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</w:t>
            </w:r>
            <w:proofErr w:type="gramStart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prime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time</w:t>
            </w:r>
            <w:proofErr w:type="spellEnd"/>
            <w:proofErr w:type="gramEnd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slot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27C8" w14:textId="57BBADA4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czas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w porze największej oglądalności</w:t>
            </w:r>
          </w:p>
        </w:tc>
      </w:tr>
      <w:tr w:rsidR="00A22589" w:rsidRPr="00956417" w14:paraId="65A3D907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0E65" w14:textId="4AED20E8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F36F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 financier /</w:t>
            </w:r>
            <w:proofErr w:type="spellStart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faı'nænsı</w:t>
            </w:r>
            <w:proofErr w:type="spellEnd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(r)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D2BF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finansista </w:t>
            </w:r>
          </w:p>
        </w:tc>
      </w:tr>
      <w:tr w:rsidR="00A22589" w:rsidRPr="00956417" w14:paraId="7BA7D76C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D41B" w14:textId="51BF9B83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0599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on sale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86BD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w sprzedaży </w:t>
            </w:r>
          </w:p>
        </w:tc>
      </w:tr>
      <w:tr w:rsidR="00A22589" w:rsidRPr="00956417" w14:paraId="0BCDFCD5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5779" w14:textId="10EF1C70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A5EF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for sale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87BB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na sprzedaż</w:t>
            </w:r>
          </w:p>
        </w:tc>
      </w:tr>
      <w:tr w:rsidR="00A22589" w:rsidRPr="00956417" w14:paraId="26172418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406E" w14:textId="102F1BAE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BFFB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be exposed to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027C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narażać się na</w:t>
            </w:r>
          </w:p>
        </w:tc>
      </w:tr>
      <w:tr w:rsidR="00A22589" w:rsidRPr="00956417" w14:paraId="385A2D68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6669" w14:textId="58F1451A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C51A" w14:textId="77B944BF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heat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530F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ciepło </w:t>
            </w:r>
          </w:p>
        </w:tc>
      </w:tr>
      <w:tr w:rsidR="00A22589" w:rsidRPr="00956417" w14:paraId="09CF7000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C924" w14:textId="5EECBAE9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6C88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overcome problems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5A06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pokonać problemy </w:t>
            </w:r>
          </w:p>
        </w:tc>
      </w:tr>
      <w:tr w:rsidR="00A22589" w:rsidRPr="00956417" w14:paraId="21BF708F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5EFA" w14:textId="2981B987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98C1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conventional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E85F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konwencjonalny </w:t>
            </w:r>
          </w:p>
        </w:tc>
      </w:tr>
      <w:tr w:rsidR="00A22589" w:rsidRPr="00956417" w14:paraId="660B9B52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F517" w14:textId="3D7B6FBF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56B5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to turn a handle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5869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pokręcać korbką</w:t>
            </w:r>
          </w:p>
        </w:tc>
      </w:tr>
      <w:tr w:rsidR="00A22589" w:rsidRPr="00956417" w14:paraId="1285AD52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7746" w14:textId="58D7204B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9425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detachable panel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0F81" w14:textId="0A3685B4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ruchomy, dopinany panel</w:t>
            </w:r>
          </w:p>
        </w:tc>
      </w:tr>
      <w:tr w:rsidR="00A22589" w:rsidRPr="00956417" w14:paraId="7DF7C553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D42B" w14:textId="7B5AC64C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43FE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bring hope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6754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przynosić nadzieję</w:t>
            </w:r>
          </w:p>
        </w:tc>
      </w:tr>
      <w:tr w:rsidR="00A22589" w:rsidRPr="00956417" w14:paraId="3518AA82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E9C1" w14:textId="28A67BE6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5A79" w14:textId="08895C19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connect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/ 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to disconnect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80C4" w14:textId="72490D7E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połączyć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/ rozłączyć</w:t>
            </w:r>
          </w:p>
        </w:tc>
      </w:tr>
      <w:tr w:rsidR="00A22589" w:rsidRPr="00956417" w14:paraId="6F66F64D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6414" w14:textId="189322FB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4022" w14:textId="2EDB7026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to recharge a battery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to discharge a battery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55A2" w14:textId="73BA76CE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406D22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naładować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/ rozładować baterię</w:t>
            </w:r>
          </w:p>
        </w:tc>
      </w:tr>
      <w:tr w:rsidR="00A22589" w:rsidRPr="00956417" w14:paraId="6BCA3BC7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687F" w14:textId="3EA7BEA9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99CB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press the button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C96C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nacisnąć</w:t>
            </w:r>
          </w:p>
        </w:tc>
      </w:tr>
      <w:tr w:rsidR="00A22589" w:rsidRPr="00956417" w14:paraId="3CA75A64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31C3" w14:textId="6DA4F614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D20B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store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BF6C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składować</w:t>
            </w:r>
          </w:p>
        </w:tc>
      </w:tr>
      <w:tr w:rsidR="00A22589" w:rsidRPr="00956417" w14:paraId="391B83FF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8517" w14:textId="2966C645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D098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upload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4032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przesyłać dane</w:t>
            </w:r>
          </w:p>
        </w:tc>
      </w:tr>
      <w:tr w:rsidR="00A22589" w:rsidRPr="00956417" w14:paraId="08E8EED0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B290" w14:textId="76E55909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31D9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device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55A1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urządzenie </w:t>
            </w:r>
          </w:p>
        </w:tc>
      </w:tr>
      <w:tr w:rsidR="00A22589" w:rsidRPr="00956417" w14:paraId="468BC616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558F" w14:textId="0ADA69CB" w:rsidR="00A22589" w:rsidRPr="00956417" w:rsidRDefault="00A22589" w:rsidP="00A22589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5167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USB lead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9908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wtyczka USB</w:t>
            </w:r>
          </w:p>
        </w:tc>
      </w:tr>
      <w:tr w:rsidR="00A22589" w:rsidRPr="00956417" w14:paraId="7484FA55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0F55" w14:textId="7A72665C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2BD0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install the software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8ED2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zainstalować oprogramowanie</w:t>
            </w:r>
          </w:p>
        </w:tc>
      </w:tr>
      <w:tr w:rsidR="00A22589" w:rsidRPr="00956417" w14:paraId="1FCDF133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8C3C" w14:textId="2245D652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AF4A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satellite dish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8D63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antena satelitarna </w:t>
            </w:r>
          </w:p>
        </w:tc>
      </w:tr>
      <w:tr w:rsidR="00A22589" w:rsidRPr="00956417" w14:paraId="2A84CA69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EA19" w14:textId="4CF5F592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lastRenderedPageBreak/>
              <w:t>4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A03E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flat screen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383A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płaski ekran </w:t>
            </w:r>
          </w:p>
        </w:tc>
      </w:tr>
      <w:tr w:rsidR="00A22589" w:rsidRPr="00956417" w14:paraId="004A3443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E09B" w14:textId="6BCB3F64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7891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zoom lens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3FD9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obiektyw typu “zoom”</w:t>
            </w:r>
          </w:p>
        </w:tc>
      </w:tr>
      <w:tr w:rsidR="00A22589" w:rsidRPr="00956417" w14:paraId="4891703D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AC4E" w14:textId="4252DBE5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0E7F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display screen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DE0D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ekran</w:t>
            </w:r>
          </w:p>
        </w:tc>
      </w:tr>
      <w:tr w:rsidR="00A22589" w:rsidRPr="00956417" w14:paraId="30B0B1D3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B3FF" w14:textId="5F0789A1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FD54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view finder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4221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wizjer</w:t>
            </w:r>
          </w:p>
        </w:tc>
      </w:tr>
      <w:tr w:rsidR="00A22589" w:rsidRPr="00956417" w14:paraId="1AFD7D42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AA39" w14:textId="591586CA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F385" w14:textId="0E0475BA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</w:t>
            </w:r>
            <w:proofErr w:type="gramStart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built in</w:t>
            </w:r>
            <w:proofErr w:type="gramEnd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flash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1299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wbudowana lampa błyskowa</w:t>
            </w:r>
          </w:p>
        </w:tc>
      </w:tr>
      <w:tr w:rsidR="00A22589" w:rsidRPr="00956417" w14:paraId="3DF262BC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0241" w14:textId="321C3F23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30B5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wireless network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7953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sieć bezprzewodowa</w:t>
            </w:r>
          </w:p>
        </w:tc>
      </w:tr>
      <w:tr w:rsidR="00A22589" w:rsidRPr="00956417" w14:paraId="32E33914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8A42" w14:textId="5126A897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D626" w14:textId="163102A1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state school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(Br) a public school (Am)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5748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406D22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państwowa </w:t>
            </w:r>
          </w:p>
        </w:tc>
      </w:tr>
      <w:tr w:rsidR="00A22589" w:rsidRPr="00956417" w14:paraId="55F0DFBB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7886" w14:textId="53A2CE25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98BB" w14:textId="5BA59F2E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public school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(Br) a private school (Am)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EE90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406D22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prywatna</w:t>
            </w:r>
          </w:p>
        </w:tc>
      </w:tr>
      <w:tr w:rsidR="00A22589" w:rsidRPr="00956417" w14:paraId="639CCF04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FC7A" w14:textId="3CD31221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8B3E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compulsory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A8D6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obowiązkowy (</w:t>
            </w:r>
            <w:proofErr w:type="spellStart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education</w:t>
            </w:r>
            <w:proofErr w:type="spellEnd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/ </w:t>
            </w:r>
            <w:proofErr w:type="spellStart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military</w:t>
            </w:r>
            <w:proofErr w:type="spellEnd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service)</w:t>
            </w:r>
          </w:p>
        </w:tc>
      </w:tr>
      <w:tr w:rsidR="00A22589" w:rsidRPr="00956417" w14:paraId="2BFD9246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ABEA" w14:textId="15BD7ABD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F338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obligatory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828F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obowiązkowy </w:t>
            </w:r>
          </w:p>
        </w:tc>
      </w:tr>
      <w:tr w:rsidR="00A22589" w:rsidRPr="00956417" w14:paraId="49FC9FCA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579B" w14:textId="0B46A1CB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966D" w14:textId="26E6D0C9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graduate program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8128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program magisterski</w:t>
            </w:r>
          </w:p>
        </w:tc>
      </w:tr>
      <w:tr w:rsidR="00A22589" w:rsidRPr="00956417" w14:paraId="030E2FDC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F46D" w14:textId="019946A1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F6F5" w14:textId="4B88156F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graduate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C422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ukończyć studia</w:t>
            </w:r>
          </w:p>
        </w:tc>
      </w:tr>
      <w:tr w:rsidR="00A22589" w:rsidRPr="00956417" w14:paraId="215E329A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C6CA" w14:textId="12A295A4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123F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various disciplines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C3B7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różne dyscypliny naukowe</w:t>
            </w:r>
          </w:p>
        </w:tc>
      </w:tr>
      <w:tr w:rsidR="00A22589" w:rsidRPr="00956417" w14:paraId="19A52971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FFBC" w14:textId="54A9344F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9534" w14:textId="3EAB1958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curriculum (</w:t>
            </w:r>
            <w:proofErr w:type="spellStart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l.poj</w:t>
            </w:r>
            <w:proofErr w:type="spellEnd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) / curricula (l.mn)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D7CA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406D22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program nauczania</w:t>
            </w:r>
          </w:p>
        </w:tc>
      </w:tr>
      <w:tr w:rsidR="00A22589" w:rsidRPr="00956417" w14:paraId="798C3372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8B58" w14:textId="4F0F8871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B120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miss a class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B95F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opuszczać lekcję</w:t>
            </w:r>
          </w:p>
        </w:tc>
      </w:tr>
      <w:tr w:rsidR="00A22589" w:rsidRPr="00956417" w14:paraId="0249145C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96A0" w14:textId="662A4B64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357D" w14:textId="1DFC9B85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play </w:t>
            </w:r>
            <w:proofErr w:type="gramStart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truant 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</w:t>
            </w:r>
            <w:proofErr w:type="gram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truancy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F38D" w14:textId="7B76A01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wagarować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/ wagary</w:t>
            </w:r>
          </w:p>
        </w:tc>
      </w:tr>
      <w:tr w:rsidR="00A22589" w:rsidRPr="00956417" w14:paraId="79E8F6F7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05F" w14:textId="7E5683F5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EA23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bring a note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013A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przynieść liścik</w:t>
            </w:r>
          </w:p>
        </w:tc>
      </w:tr>
      <w:tr w:rsidR="00A22589" w:rsidRPr="00956417" w14:paraId="48FAC5DA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6D52" w14:textId="2BB59035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CBEA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look </w:t>
            </w:r>
            <w:proofErr w:type="spellStart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sth</w:t>
            </w:r>
            <w:proofErr w:type="spellEnd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up on the Internet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A3DA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406D22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sprawdzić coś w Internecie</w:t>
            </w:r>
          </w:p>
        </w:tc>
      </w:tr>
      <w:tr w:rsidR="00A22589" w:rsidRPr="00956417" w14:paraId="589DA662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0600" w14:textId="53D7E250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049E" w14:textId="448212C0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to be sorry for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sb</w:t>
            </w:r>
            <w:proofErr w:type="spellEnd"/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FA57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406D22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współczuć komuś</w:t>
            </w:r>
          </w:p>
        </w:tc>
      </w:tr>
      <w:tr w:rsidR="00A22589" w:rsidRPr="00956417" w14:paraId="500D3599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E215" w14:textId="79A3C4F2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095B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be present at the meeting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DE13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406D22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być obecnym na spotkaniu</w:t>
            </w:r>
          </w:p>
        </w:tc>
      </w:tr>
      <w:tr w:rsidR="00A22589" w:rsidRPr="00956417" w14:paraId="7C03A3D4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1F5A" w14:textId="7088F1F4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154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knock on the door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7836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406D22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zapukać w drzwi</w:t>
            </w:r>
          </w:p>
        </w:tc>
      </w:tr>
      <w:tr w:rsidR="00A22589" w:rsidRPr="00956417" w14:paraId="265A8FE3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F1A7" w14:textId="1B73DFA1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7466" w14:textId="4D161DAD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smash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5A00" w14:textId="3E6173B4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rozbić, roztrzaskać</w:t>
            </w:r>
          </w:p>
        </w:tc>
      </w:tr>
      <w:tr w:rsidR="00A22589" w:rsidRPr="00956417" w14:paraId="52D44805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C1CA" w14:textId="6D0B0AAA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69C8" w14:textId="647D4C1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attend a school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D9D3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uczęszczać do szkoły</w:t>
            </w:r>
          </w:p>
        </w:tc>
      </w:tr>
      <w:tr w:rsidR="00A22589" w:rsidRPr="00956417" w14:paraId="05B7DAB5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D5E3" w14:textId="634C164B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38C8" w14:textId="35DCEAD1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strong case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5043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poważny, silny argument</w:t>
            </w:r>
          </w:p>
        </w:tc>
      </w:tr>
      <w:tr w:rsidR="00A22589" w:rsidRPr="00956417" w14:paraId="6DE600AA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065A" w14:textId="1754AF34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982A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cope with = to deal with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6BA2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406D22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radzić sobie z…</w:t>
            </w:r>
          </w:p>
        </w:tc>
      </w:tr>
      <w:tr w:rsidR="00A22589" w:rsidRPr="00956417" w14:paraId="0E0B9EE5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594B" w14:textId="6732AF50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5C80" w14:textId="7729334E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crib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7490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ściąga</w:t>
            </w:r>
          </w:p>
        </w:tc>
      </w:tr>
      <w:tr w:rsidR="00A22589" w:rsidRPr="00956417" w14:paraId="26C63637" w14:textId="77777777" w:rsidTr="0095641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5DDA" w14:textId="2AC5DD3D" w:rsidR="00A22589" w:rsidRPr="00956417" w:rsidRDefault="00A22589" w:rsidP="0095641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69E8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to cheat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D0E9" w14:textId="77777777" w:rsidR="00A22589" w:rsidRPr="00956417" w:rsidRDefault="00A22589" w:rsidP="0095641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95641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oszukiwać, ściągać</w:t>
            </w:r>
          </w:p>
        </w:tc>
      </w:tr>
    </w:tbl>
    <w:p w14:paraId="1D1A9EF8" w14:textId="77777777" w:rsidR="00EA6524" w:rsidRPr="00956417" w:rsidRDefault="00EA6524" w:rsidP="00956417">
      <w:pPr>
        <w:spacing w:line="360" w:lineRule="auto"/>
        <w:rPr>
          <w:rFonts w:ascii="Arial" w:hAnsi="Arial"/>
          <w:sz w:val="20"/>
          <w:szCs w:val="20"/>
        </w:rPr>
      </w:pPr>
    </w:p>
    <w:sectPr w:rsidR="00EA6524" w:rsidRPr="00956417" w:rsidSect="00383567">
      <w:pgSz w:w="11900" w:h="16840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67"/>
    <w:rsid w:val="00383567"/>
    <w:rsid w:val="00406D22"/>
    <w:rsid w:val="00956417"/>
    <w:rsid w:val="00A22589"/>
    <w:rsid w:val="00C56298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330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430</Words>
  <Characters>2581</Characters>
  <Application>Microsoft Macintosh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 Stępień</cp:lastModifiedBy>
  <cp:revision>4</cp:revision>
  <dcterms:created xsi:type="dcterms:W3CDTF">2016-12-25T21:17:00Z</dcterms:created>
  <dcterms:modified xsi:type="dcterms:W3CDTF">2017-02-19T10:23:00Z</dcterms:modified>
</cp:coreProperties>
</file>